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0C74EE" w:rsidRDefault="000C74EE" w:rsidP="000C74EE">
      <w:pPr>
        <w:jc w:val="center"/>
        <w:rPr>
          <w:b/>
        </w:rPr>
      </w:pPr>
    </w:p>
    <w:p w:rsidR="00A26E29" w:rsidRDefault="00E21ACF" w:rsidP="000C74EE">
      <w:pPr>
        <w:jc w:val="center"/>
        <w:rPr>
          <w:b/>
        </w:rPr>
      </w:pPr>
      <w:r>
        <w:rPr>
          <w:b/>
        </w:rPr>
        <w:t>CEMAL KAYA ANADOLU LİSESİ</w:t>
      </w:r>
      <w:r w:rsidR="000C74EE">
        <w:rPr>
          <w:b/>
        </w:rPr>
        <w:t xml:space="preserve"> MÜDÜRLÜĞÜNE</w:t>
      </w:r>
    </w:p>
    <w:p w:rsidR="000C74EE" w:rsidRDefault="000C74EE" w:rsidP="000C74EE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A20081">
        <w:rPr>
          <w:b/>
        </w:rPr>
        <w:t xml:space="preserve">              </w:t>
      </w:r>
      <w:r w:rsidR="00E21ACF">
        <w:rPr>
          <w:b/>
        </w:rPr>
        <w:t>DİYADİN/AĞRI</w:t>
      </w:r>
    </w:p>
    <w:p w:rsidR="000C74EE" w:rsidRDefault="000C74EE" w:rsidP="000C74EE">
      <w:pPr>
        <w:jc w:val="center"/>
        <w:rPr>
          <w:b/>
        </w:rPr>
      </w:pPr>
    </w:p>
    <w:p w:rsidR="000C74EE" w:rsidRDefault="00E21ACF" w:rsidP="000C74EE">
      <w:pPr>
        <w:rPr>
          <w:b/>
        </w:rPr>
      </w:pPr>
      <w:r>
        <w:rPr>
          <w:b/>
        </w:rPr>
        <w:t xml:space="preserve">            2016-2017</w:t>
      </w:r>
      <w:r w:rsidR="000C74EE">
        <w:rPr>
          <w:b/>
        </w:rPr>
        <w:t xml:space="preserve"> Eğitim Öğret</w:t>
      </w:r>
      <w:r w:rsidR="00995A8C">
        <w:rPr>
          <w:b/>
        </w:rPr>
        <w:t>im Yılı bitimindeki yaz tatilinde</w:t>
      </w:r>
      <w:r>
        <w:rPr>
          <w:b/>
        </w:rPr>
        <w:t xml:space="preserve"> aşağıdaki belirtilen adreste</w:t>
      </w:r>
      <w:r w:rsidR="000C74EE">
        <w:rPr>
          <w:b/>
        </w:rPr>
        <w:t xml:space="preserve"> bulunacağım.</w:t>
      </w:r>
    </w:p>
    <w:p w:rsidR="000C74EE" w:rsidRDefault="000C74EE" w:rsidP="000C74EE">
      <w:pPr>
        <w:rPr>
          <w:b/>
        </w:rPr>
      </w:pPr>
      <w:r>
        <w:rPr>
          <w:b/>
        </w:rPr>
        <w:t xml:space="preserve">           Bilgilerini</w:t>
      </w:r>
      <w:r w:rsidR="00995A8C">
        <w:rPr>
          <w:b/>
        </w:rPr>
        <w:t>ze</w:t>
      </w:r>
      <w:r>
        <w:rPr>
          <w:b/>
        </w:rPr>
        <w:t xml:space="preserve"> arz ederim.  </w:t>
      </w:r>
    </w:p>
    <w:p w:rsidR="000C74EE" w:rsidRDefault="000C74EE" w:rsidP="000C74EE">
      <w:pPr>
        <w:rPr>
          <w:b/>
        </w:rPr>
      </w:pPr>
      <w:r>
        <w:rPr>
          <w:b/>
        </w:rPr>
        <w:t xml:space="preserve">                            </w:t>
      </w:r>
    </w:p>
    <w:p w:rsidR="000C74EE" w:rsidRPr="00D165FE" w:rsidRDefault="000C74EE" w:rsidP="007B2D18">
      <w:r w:rsidRPr="00D165FE">
        <w:t xml:space="preserve">                                                                                              </w:t>
      </w:r>
      <w:r w:rsidR="00E21ACF" w:rsidRPr="00D165FE">
        <w:t xml:space="preserve">                            </w:t>
      </w:r>
      <w:proofErr w:type="gramStart"/>
      <w:r w:rsidR="001B3C13" w:rsidRPr="00D165FE">
        <w:t>..…</w:t>
      </w:r>
      <w:proofErr w:type="gramEnd"/>
      <w:r w:rsidR="001B3C13" w:rsidRPr="00D165FE">
        <w:t>/..…/20</w:t>
      </w:r>
      <w:r w:rsidR="00D165FE" w:rsidRPr="00D165FE">
        <w:t>....</w:t>
      </w:r>
    </w:p>
    <w:p w:rsidR="007B2D18" w:rsidRPr="00D165FE" w:rsidRDefault="001B3C13" w:rsidP="00E21ACF">
      <w:pPr>
        <w:ind w:left="6372" w:firstLine="708"/>
      </w:pPr>
      <w:r w:rsidRPr="00D165FE">
        <w:t>…………………</w:t>
      </w:r>
    </w:p>
    <w:p w:rsidR="00E21ACF" w:rsidRDefault="001B3C13" w:rsidP="00E21ACF">
      <w:pPr>
        <w:ind w:left="7080"/>
        <w:jc w:val="center"/>
        <w:rPr>
          <w:b/>
        </w:rPr>
      </w:pPr>
      <w:r w:rsidRPr="00D165FE">
        <w:t>………………….</w:t>
      </w:r>
    </w:p>
    <w:p w:rsidR="000C74EE" w:rsidRDefault="000C74EE" w:rsidP="000C74EE">
      <w:pPr>
        <w:jc w:val="right"/>
        <w:rPr>
          <w:b/>
        </w:rPr>
      </w:pPr>
    </w:p>
    <w:p w:rsidR="000C74EE" w:rsidRDefault="000C74EE" w:rsidP="000C74EE">
      <w:pPr>
        <w:rPr>
          <w:b/>
        </w:rPr>
      </w:pPr>
    </w:p>
    <w:p w:rsidR="000C74EE" w:rsidRDefault="000C74EE" w:rsidP="000C74EE">
      <w:pPr>
        <w:ind w:right="360" w:hanging="360"/>
        <w:rPr>
          <w:b/>
        </w:rPr>
      </w:pPr>
      <w:r>
        <w:rPr>
          <w:b/>
        </w:rPr>
        <w:t xml:space="preserve">      ADRES:</w:t>
      </w:r>
    </w:p>
    <w:p w:rsidR="000C74EE" w:rsidRDefault="000C74EE" w:rsidP="000C74EE">
      <w:pPr>
        <w:ind w:right="360" w:hanging="360"/>
        <w:rPr>
          <w:b/>
        </w:rPr>
      </w:pPr>
    </w:p>
    <w:p w:rsidR="00E21ACF" w:rsidRPr="00D165FE" w:rsidRDefault="001B3C13" w:rsidP="000C74EE">
      <w:pPr>
        <w:ind w:left="420" w:right="360"/>
      </w:pPr>
      <w:r w:rsidRPr="00D165FE">
        <w:t>……………………………………….</w:t>
      </w:r>
    </w:p>
    <w:p w:rsidR="001B3C13" w:rsidRPr="00D165FE" w:rsidRDefault="001B3C13" w:rsidP="000C74EE">
      <w:pPr>
        <w:ind w:left="420" w:right="360"/>
      </w:pPr>
      <w:r w:rsidRPr="00D165FE">
        <w:t>……………………………………….</w:t>
      </w:r>
    </w:p>
    <w:p w:rsidR="001B3C13" w:rsidRPr="00D165FE" w:rsidRDefault="001B3C13" w:rsidP="000C74EE">
      <w:pPr>
        <w:ind w:left="420" w:right="360"/>
      </w:pPr>
      <w:r w:rsidRPr="00D165FE">
        <w:t>……………………………………….</w:t>
      </w:r>
    </w:p>
    <w:p w:rsidR="001B3C13" w:rsidRPr="00D165FE" w:rsidRDefault="001B3C13" w:rsidP="000C74EE">
      <w:pPr>
        <w:ind w:left="420" w:right="360"/>
      </w:pPr>
      <w:r w:rsidRPr="00D165FE">
        <w:t>……………………………………….</w:t>
      </w:r>
    </w:p>
    <w:p w:rsidR="000C74EE" w:rsidRPr="00D165FE" w:rsidRDefault="000C74EE" w:rsidP="000C74EE">
      <w:pPr>
        <w:ind w:left="420" w:right="360"/>
      </w:pPr>
    </w:p>
    <w:p w:rsidR="000C74EE" w:rsidRDefault="000C74EE" w:rsidP="000C74EE">
      <w:pPr>
        <w:ind w:right="360"/>
        <w:rPr>
          <w:b/>
        </w:rPr>
      </w:pPr>
    </w:p>
    <w:p w:rsidR="000C74EE" w:rsidRPr="00D165FE" w:rsidRDefault="00E21ACF" w:rsidP="000C74EE">
      <w:pPr>
        <w:ind w:right="360"/>
      </w:pPr>
      <w:r>
        <w:rPr>
          <w:b/>
        </w:rPr>
        <w:t xml:space="preserve">Tel: </w:t>
      </w:r>
      <w:r w:rsidR="001B3C13" w:rsidRPr="00D165FE">
        <w:t>……………………….</w:t>
      </w:r>
      <w:r w:rsidRPr="00D165FE">
        <w:t xml:space="preserve"> </w:t>
      </w:r>
      <w:r w:rsidR="000C74EE" w:rsidRPr="00D165FE">
        <w:t xml:space="preserve"> </w:t>
      </w:r>
    </w:p>
    <w:p w:rsidR="000C74EE" w:rsidRPr="00D165FE" w:rsidRDefault="000C74EE" w:rsidP="00336E1C">
      <w:pPr>
        <w:ind w:left="480" w:right="360"/>
      </w:pPr>
      <w:bookmarkStart w:id="0" w:name="_GoBack"/>
      <w:bookmarkEnd w:id="0"/>
    </w:p>
    <w:p w:rsidR="000C74EE" w:rsidRDefault="000C74EE" w:rsidP="000C74EE">
      <w:pPr>
        <w:rPr>
          <w:b/>
        </w:rPr>
      </w:pPr>
    </w:p>
    <w:p w:rsidR="000C74EE" w:rsidRDefault="000C74EE" w:rsidP="000C74EE">
      <w:pPr>
        <w:rPr>
          <w:b/>
        </w:rPr>
      </w:pPr>
    </w:p>
    <w:p w:rsidR="000C74EE" w:rsidRDefault="000C74EE" w:rsidP="000C74EE">
      <w:pPr>
        <w:rPr>
          <w:b/>
        </w:rPr>
      </w:pPr>
    </w:p>
    <w:p w:rsidR="000C74EE" w:rsidRDefault="000C74EE" w:rsidP="000C74EE">
      <w:pPr>
        <w:rPr>
          <w:b/>
        </w:rPr>
      </w:pPr>
    </w:p>
    <w:p w:rsidR="000C74EE" w:rsidRPr="00B974A8" w:rsidRDefault="000C74EE" w:rsidP="000C74EE">
      <w:pPr>
        <w:rPr>
          <w:b/>
        </w:rPr>
      </w:pPr>
    </w:p>
    <w:sectPr w:rsidR="000C74EE" w:rsidRPr="00B974A8" w:rsidSect="000C74EE">
      <w:pgSz w:w="11906" w:h="16838"/>
      <w:pgMar w:top="1417" w:right="164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5A3"/>
    <w:multiLevelType w:val="hybridMultilevel"/>
    <w:tmpl w:val="6E205C58"/>
    <w:lvl w:ilvl="0" w:tplc="0074C1B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33D680E"/>
    <w:multiLevelType w:val="hybridMultilevel"/>
    <w:tmpl w:val="CCBA6F72"/>
    <w:lvl w:ilvl="0" w:tplc="E474F042">
      <w:start w:val="1"/>
      <w:numFmt w:val="decimal"/>
      <w:lvlText w:val="%1-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B1"/>
    <w:rsid w:val="000C74EE"/>
    <w:rsid w:val="0011332A"/>
    <w:rsid w:val="001B3C13"/>
    <w:rsid w:val="00336E1C"/>
    <w:rsid w:val="003E2B8E"/>
    <w:rsid w:val="003F09A3"/>
    <w:rsid w:val="00565085"/>
    <w:rsid w:val="00651886"/>
    <w:rsid w:val="007B2D18"/>
    <w:rsid w:val="008577B1"/>
    <w:rsid w:val="00861F58"/>
    <w:rsid w:val="00995A8C"/>
    <w:rsid w:val="009A45C8"/>
    <w:rsid w:val="00A20081"/>
    <w:rsid w:val="00A26E29"/>
    <w:rsid w:val="00AF38FB"/>
    <w:rsid w:val="00B16DD6"/>
    <w:rsid w:val="00B45E7D"/>
    <w:rsid w:val="00B93B74"/>
    <w:rsid w:val="00B974A8"/>
    <w:rsid w:val="00BB305A"/>
    <w:rsid w:val="00C867AA"/>
    <w:rsid w:val="00D165FE"/>
    <w:rsid w:val="00D62AF6"/>
    <w:rsid w:val="00E2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CE261"/>
  <w15:chartTrackingRefBased/>
  <w15:docId w15:val="{951FDA71-239F-4664-911C-4831752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577B1"/>
    <w:rPr>
      <w:sz w:val="24"/>
      <w:szCs w:val="24"/>
    </w:rPr>
  </w:style>
  <w:style w:type="paragraph" w:styleId="Balk1">
    <w:name w:val="heading 1"/>
    <w:basedOn w:val="Normal"/>
    <w:next w:val="Normal"/>
    <w:qFormat/>
    <w:rsid w:val="008577B1"/>
    <w:pPr>
      <w:keepNext/>
      <w:tabs>
        <w:tab w:val="left" w:pos="284"/>
      </w:tabs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577B1"/>
    <w:pPr>
      <w:keepNext/>
      <w:tabs>
        <w:tab w:val="left" w:pos="284"/>
      </w:tabs>
      <w:jc w:val="center"/>
      <w:outlineLvl w:val="1"/>
    </w:pPr>
    <w:rPr>
      <w:bCs/>
      <w:sz w:val="28"/>
    </w:rPr>
  </w:style>
  <w:style w:type="paragraph" w:styleId="Balk3">
    <w:name w:val="heading 3"/>
    <w:basedOn w:val="Normal"/>
    <w:next w:val="Normal"/>
    <w:qFormat/>
    <w:rsid w:val="008577B1"/>
    <w:pPr>
      <w:keepNext/>
      <w:tabs>
        <w:tab w:val="left" w:pos="284"/>
      </w:tabs>
      <w:jc w:val="center"/>
      <w:outlineLvl w:val="2"/>
    </w:pPr>
    <w:rPr>
      <w:b/>
      <w:bCs/>
      <w:sz w:val="36"/>
    </w:rPr>
  </w:style>
  <w:style w:type="paragraph" w:styleId="Balk4">
    <w:name w:val="heading 4"/>
    <w:basedOn w:val="Normal"/>
    <w:next w:val="Normal"/>
    <w:qFormat/>
    <w:rsid w:val="008577B1"/>
    <w:pPr>
      <w:keepNext/>
      <w:tabs>
        <w:tab w:val="left" w:pos="284"/>
      </w:tabs>
      <w:ind w:left="708"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8577B1"/>
    <w:pPr>
      <w:keepNext/>
      <w:tabs>
        <w:tab w:val="left" w:pos="284"/>
      </w:tabs>
      <w:jc w:val="both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8577B1"/>
    <w:pPr>
      <w:keepNext/>
      <w:tabs>
        <w:tab w:val="left" w:pos="284"/>
      </w:tabs>
      <w:spacing w:line="360" w:lineRule="auto"/>
      <w:jc w:val="center"/>
      <w:outlineLvl w:val="5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85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kluMetinlerChar">
    <w:name w:val="blokluMetinler Char"/>
    <w:basedOn w:val="Normal"/>
    <w:link w:val="blokluMetinlerCharChar"/>
    <w:autoRedefine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ArialCharChar">
    <w:name w:val="Stil blokluMetinler + Arial Char Char"/>
    <w:link w:val="StilblokluMetinlerArial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">
    <w:name w:val="Stil blokluMetinler + Arial Char"/>
    <w:basedOn w:val="blokluMetinlerChar"/>
    <w:link w:val="StilblokluMetinlerArialCharChar"/>
    <w:rsid w:val="008577B1"/>
    <w:pPr>
      <w:ind w:left="363" w:hanging="363"/>
    </w:pPr>
    <w:rPr>
      <w:rFonts w:ascii="Arial" w:hAnsi="Arial" w:cs="Arial"/>
    </w:rPr>
  </w:style>
  <w:style w:type="character" w:customStyle="1" w:styleId="blokluMetinlerCharChar">
    <w:name w:val="blokluMetinler Char Char"/>
    <w:link w:val="blokluMetinler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Sol0cmAsl064cmCharCharCharCharCharCharCharChar">
    <w:name w:val="Stil blokluMetinler + Sol:  0 cm Asılı:  064 cm Char Char Char Char Char Char Char Char"/>
    <w:basedOn w:val="Normal"/>
    <w:link w:val="StilblokluMetinlerSol0cmAsl064cmCharCharCharCharCharCharCha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Sol0cmAsl064cmCharCharCharCharCharCharCharCharChar">
    <w:name w:val="Stil blokluMetinler + Sol:  0 cm Asılı:  064 cm Char Char Char Char Char Char Char Char Char"/>
    <w:link w:val="StilblokluMetinlerSol0cmAsl064cmCharCharCharCharCharCharChar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ArialCharCharCharCharChar">
    <w:name w:val="Stil blokluMetinler + Arial Char Char Char Char Char"/>
    <w:link w:val="StilblokluMetinlerArialCharCharChar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paragraph" w:customStyle="1" w:styleId="StilblokluMetinlerArialCharCharCharChar">
    <w:name w:val="Stil blokluMetinler + Arial Char Char Char Char"/>
    <w:basedOn w:val="blokluMetinlerCharChar"/>
    <w:link w:val="StilblokluMetinlerArialCharCharCha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blokluMetinlerCharCharChar">
    <w:name w:val="blokluMetinler Char Char 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character" w:customStyle="1" w:styleId="StilblokluMetinlerSol0cmAsl064cmCharCharCharCharCharCharCharCharCharChar">
    <w:name w:val="Stil blokluMetinler + Sol:  0 cm Asılı:  064 cm Char Char Char Char Char Char Char Char Char Char"/>
    <w:rsid w:val="008577B1"/>
    <w:rPr>
      <w:rFonts w:ascii="Swis721 BT" w:hAnsi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">
    <w:name w:val="Stil blokluMetinler + Arial Char Char Char"/>
    <w:basedOn w:val="blokluMetinle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blokluMetinlerCharCharCharCharCharChar">
    <w:name w:val="blokluMetinler Char Char Char Char Char Char"/>
    <w:basedOn w:val="Normal"/>
    <w:autoRedefine/>
    <w:rsid w:val="008577B1"/>
    <w:pPr>
      <w:widowControl w:val="0"/>
      <w:tabs>
        <w:tab w:val="left" w:pos="227"/>
      </w:tabs>
      <w:autoSpaceDE w:val="0"/>
      <w:autoSpaceDN w:val="0"/>
      <w:adjustRightInd w:val="0"/>
      <w:ind w:left="363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StilblokluMetinlerKalnCharCharCharCharCharCharChar">
    <w:name w:val="Stil blokluMetinler + Kalın Char Char Char Char Char Char Char"/>
    <w:rsid w:val="008577B1"/>
    <w:rPr>
      <w:rFonts w:ascii="Swis721 BT" w:hAnsi="Swis721 BT" w:cs="Swis721 BT"/>
      <w:b/>
      <w:bCs/>
      <w:color w:val="000000"/>
      <w:sz w:val="22"/>
      <w:szCs w:val="22"/>
      <w:lang w:val="tr-TR" w:eastAsia="tr-TR" w:bidi="ar-SA"/>
    </w:rPr>
  </w:style>
  <w:style w:type="character" w:customStyle="1" w:styleId="StilblokluMetinlerArialCharCharCharCharCharCharChar">
    <w:name w:val="Stil blokluMetinler + Arial Char Char Char Char Char Char Char"/>
    <w:rsid w:val="008577B1"/>
    <w:rPr>
      <w:rFonts w:ascii="Arial" w:hAnsi="Arial" w:cs="Arial"/>
      <w:color w:val="000000"/>
      <w:sz w:val="22"/>
      <w:szCs w:val="22"/>
      <w:lang w:val="tr-TR" w:eastAsia="tr-TR" w:bidi="ar-SA"/>
    </w:rPr>
  </w:style>
  <w:style w:type="character" w:customStyle="1" w:styleId="StilblokluMetinlerKalnCharCharChar">
    <w:name w:val="Stil blokluMetinler + Kalın Char Char Char"/>
    <w:rsid w:val="008577B1"/>
    <w:rPr>
      <w:rFonts w:ascii="Swis721 BT" w:hAnsi="Swis721 BT" w:cs="Swis721 BT"/>
      <w:b/>
      <w:bCs/>
      <w:color w:val="000000"/>
      <w:sz w:val="22"/>
      <w:szCs w:val="22"/>
      <w:lang w:val="tr-TR" w:eastAsia="tr-TR" w:bidi="ar-SA"/>
    </w:rPr>
  </w:style>
  <w:style w:type="paragraph" w:customStyle="1" w:styleId="StilStilblokluMetinlerSol0cmAsl064cmSol06cChar">
    <w:name w:val="Stil Stil blokluMetinler + Sol:  0 cm Asılı:  064 cm + Sol:  06 c...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">
    <w:name w:val="Stil blokluMetinler + Sol:  0 cm Asılı:  064 cm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StilblokluMetinlerSol0cmAsl064cmSol06cCharChar">
    <w:name w:val="Stil Stil blokluMetinler + Sol:  0 cm Asılı:  064 cm + Sol:  06 c...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3" w:hanging="363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KalnCharCharCharCharCharChar">
    <w:name w:val="Stil blokluMetinler + Kalın Char Char Char Char Char Char"/>
    <w:basedOn w:val="blokluMetinlerCharCharCharCharCharChar"/>
    <w:rsid w:val="008577B1"/>
    <w:pPr>
      <w:tabs>
        <w:tab w:val="clear" w:pos="227"/>
        <w:tab w:val="left" w:pos="426"/>
      </w:tabs>
      <w:spacing w:before="85"/>
      <w:ind w:left="482" w:hanging="340"/>
    </w:pPr>
    <w:rPr>
      <w:b/>
      <w:bCs/>
    </w:rPr>
  </w:style>
  <w:style w:type="paragraph" w:customStyle="1" w:styleId="StilblokluMetinlerKaln">
    <w:name w:val="Stil blokluMetinler + Kalın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blokluMetinlerSol0cmAsl064cmCharCharChar">
    <w:name w:val="Stil blokluMetinler + Sol:  0 cm Asılı:  064 cm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">
    <w:name w:val="Stil blokluMetinler + Sol:  0 cm Asılı:  064 cm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">
    <w:name w:val="Stil blokluMetinler + Sol:  0 cm Asılı:  064 cm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character" w:customStyle="1" w:styleId="blokluMetinlerCharCharCharCharCharCharChar">
    <w:name w:val="blokluMetinler Char Char Char Char Char Char Char"/>
    <w:rsid w:val="008577B1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blokluMetinlerArialCharCharCharCharCharChar">
    <w:name w:val="Stil blokluMetinler + Arial Char Char Char Char Char Char"/>
    <w:basedOn w:val="blokluMetinlerCharCharCharCharCharChar"/>
    <w:rsid w:val="008577B1"/>
    <w:pPr>
      <w:tabs>
        <w:tab w:val="clear" w:pos="227"/>
        <w:tab w:val="left" w:pos="426"/>
      </w:tabs>
      <w:spacing w:before="85"/>
      <w:ind w:hanging="363"/>
    </w:pPr>
    <w:rPr>
      <w:rFonts w:ascii="Arial" w:hAnsi="Arial" w:cs="Arial"/>
    </w:rPr>
  </w:style>
  <w:style w:type="paragraph" w:customStyle="1" w:styleId="StilblokluMetinlerKalnCharChar">
    <w:name w:val="Stil blokluMetinler + Kalın Char Char"/>
    <w:basedOn w:val="blokluMetinle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blokluMetinlerKalnChar">
    <w:name w:val="Stil blokluMetinler + Kalın Char"/>
    <w:basedOn w:val="blokluMetinlerCharChar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482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StilblokluMetinlerSol0cmAsl064cmDaraltmalCharChar">
    <w:name w:val="Stil Stil blokluMetinler + Sol:  0 cm Asılı:  064 cm + Daraltma öl... Char Char"/>
    <w:basedOn w:val="StilblokluMetinlerSol0cmAsl064cmCharCharChar"/>
    <w:rsid w:val="008577B1"/>
    <w:rPr>
      <w:spacing w:val="-5"/>
    </w:rPr>
  </w:style>
  <w:style w:type="character" w:customStyle="1" w:styleId="StilStilblokluMetinlerSol0cmAsl064cmDaraltmalCharCharChar">
    <w:name w:val="Stil Stil blokluMetinler + Sol:  0 cm Asılı:  064 cm + Daraltma öl... Char Char Char"/>
    <w:rsid w:val="008577B1"/>
    <w:rPr>
      <w:rFonts w:ascii="Swis721 BT" w:hAnsi="Swis721 BT" w:cs="Swis721 BT"/>
      <w:color w:val="000000"/>
      <w:spacing w:val="-5"/>
      <w:sz w:val="22"/>
      <w:szCs w:val="22"/>
      <w:lang w:val="tr-TR" w:eastAsia="tr-TR" w:bidi="ar-SA"/>
    </w:rPr>
  </w:style>
  <w:style w:type="character" w:customStyle="1" w:styleId="StilStilblokluMetinlerSol0cmAsl064cmSol06cCharCharChar">
    <w:name w:val="Stil Stil blokluMetinler + Sol:  0 cm Asılı:  064 cm + Sol:  06 c... Char Char Char"/>
    <w:rsid w:val="008577B1"/>
    <w:rPr>
      <w:rFonts w:ascii="Swis721 BT" w:hAnsi="Swis721 BT" w:cs="Swis721 BT"/>
      <w:color w:val="000000"/>
      <w:sz w:val="22"/>
      <w:szCs w:val="22"/>
      <w:lang w:val="tr-TR" w:eastAsia="tr-TR" w:bidi="ar-SA"/>
    </w:rPr>
  </w:style>
  <w:style w:type="paragraph" w:customStyle="1" w:styleId="Stil1">
    <w:name w:val="Stil1"/>
    <w:basedOn w:val="Normal"/>
    <w:rsid w:val="008577B1"/>
    <w:pPr>
      <w:widowControl w:val="0"/>
      <w:tabs>
        <w:tab w:val="left" w:pos="340"/>
        <w:tab w:val="left" w:pos="624"/>
      </w:tabs>
      <w:autoSpaceDE w:val="0"/>
      <w:autoSpaceDN w:val="0"/>
      <w:adjustRightInd w:val="0"/>
      <w:spacing w:before="85"/>
      <w:ind w:left="340" w:hanging="340"/>
      <w:jc w:val="both"/>
    </w:pPr>
    <w:rPr>
      <w:rFonts w:ascii="Swis721 BT" w:hAnsi="Swis721 BT"/>
      <w:b/>
      <w:bCs/>
      <w:color w:val="000000"/>
      <w:sz w:val="22"/>
      <w:szCs w:val="22"/>
    </w:rPr>
  </w:style>
  <w:style w:type="paragraph" w:customStyle="1" w:styleId="StilStilblokluMetinlerSol0cmAsl064cmSol06c">
    <w:name w:val="Stil Stil blokluMetinler + Sol:  0 cm Asılı:  064 cm + Sol:  06 c..."/>
    <w:basedOn w:val="StilblokluMetinlerSol0cmAsl064cm"/>
    <w:rsid w:val="008577B1"/>
    <w:pPr>
      <w:ind w:left="363" w:hanging="363"/>
    </w:pPr>
  </w:style>
  <w:style w:type="paragraph" w:customStyle="1" w:styleId="StilblokluMetinlerSol0cmAsl064cmCharCharCharCharCharChar">
    <w:name w:val="Stil blokluMetinler + Sol:  0 cm Asılı:  064 cm Char Char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">
    <w:name w:val="Stil blokluMetinler + Sol:  0 cm Asılı:  064 cm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Sol0cmAsl064cmCharCharCharCharCharCharChar">
    <w:name w:val="Stil blokluMetinler + Sol:  0 cm Asılı:  064 cm Char Char Char Char Char Char Char"/>
    <w:basedOn w:val="Normal"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blokluMetinler">
    <w:name w:val="blokluMetinler"/>
    <w:basedOn w:val="Normal"/>
    <w:autoRedefine/>
    <w:rsid w:val="008577B1"/>
    <w:pPr>
      <w:widowControl w:val="0"/>
      <w:tabs>
        <w:tab w:val="left" w:pos="426"/>
      </w:tabs>
      <w:autoSpaceDE w:val="0"/>
      <w:autoSpaceDN w:val="0"/>
      <w:adjustRightInd w:val="0"/>
      <w:spacing w:before="85"/>
      <w:ind w:left="364" w:hanging="364"/>
      <w:jc w:val="both"/>
    </w:pPr>
    <w:rPr>
      <w:rFonts w:ascii="Swis721 BT" w:hAnsi="Swis721 BT"/>
      <w:color w:val="000000"/>
      <w:sz w:val="22"/>
      <w:szCs w:val="22"/>
    </w:rPr>
  </w:style>
  <w:style w:type="paragraph" w:customStyle="1" w:styleId="StilblokluMetinlerArial">
    <w:name w:val="Stil blokluMetinler + Arial"/>
    <w:basedOn w:val="blokluMetinler"/>
    <w:rsid w:val="008577B1"/>
    <w:pPr>
      <w:ind w:left="363" w:hanging="363"/>
    </w:pPr>
    <w:rPr>
      <w:rFonts w:ascii="Arial" w:hAnsi="Arial" w:cs="Arial"/>
    </w:rPr>
  </w:style>
  <w:style w:type="paragraph" w:styleId="GvdeMetni">
    <w:name w:val="Body Text"/>
    <w:basedOn w:val="Normal"/>
    <w:rsid w:val="008577B1"/>
    <w:pPr>
      <w:tabs>
        <w:tab w:val="left" w:pos="284"/>
      </w:tabs>
      <w:jc w:val="center"/>
    </w:pPr>
    <w:rPr>
      <w:b/>
      <w:bCs/>
      <w:sz w:val="72"/>
    </w:rPr>
  </w:style>
  <w:style w:type="paragraph" w:styleId="Altbilgi">
    <w:name w:val="Altbilgi"/>
    <w:basedOn w:val="Normal"/>
    <w:link w:val="AltbilgiChar"/>
    <w:rsid w:val="008577B1"/>
    <w:pPr>
      <w:tabs>
        <w:tab w:val="center" w:pos="4536"/>
        <w:tab w:val="right" w:pos="9072"/>
      </w:tabs>
      <w:jc w:val="both"/>
    </w:pPr>
  </w:style>
  <w:style w:type="character" w:styleId="SayfaNumaras">
    <w:name w:val="page number"/>
    <w:basedOn w:val="VarsaylanParagrafYazTipi"/>
    <w:rsid w:val="008577B1"/>
  </w:style>
  <w:style w:type="paragraph" w:styleId="stbilgi">
    <w:name w:val="Üstbilgi"/>
    <w:basedOn w:val="Normal"/>
    <w:rsid w:val="008577B1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Maddemi">
    <w:name w:val="List Bullet"/>
    <w:basedOn w:val="Normal"/>
    <w:autoRedefine/>
    <w:rsid w:val="008577B1"/>
    <w:pPr>
      <w:widowControl w:val="0"/>
      <w:autoSpaceDE w:val="0"/>
      <w:autoSpaceDN w:val="0"/>
      <w:adjustRightInd w:val="0"/>
      <w:ind w:left="426" w:hanging="426"/>
    </w:pPr>
    <w:rPr>
      <w:rFonts w:ascii="Arial" w:hAnsi="Arial" w:cs="Arial"/>
      <w:color w:val="000000"/>
    </w:rPr>
  </w:style>
  <w:style w:type="character" w:customStyle="1" w:styleId="AltbilgiChar">
    <w:name w:val="Altbilgi Char"/>
    <w:link w:val="Altbilgi"/>
    <w:rsid w:val="003F09A3"/>
    <w:rPr>
      <w:sz w:val="24"/>
      <w:szCs w:val="24"/>
    </w:rPr>
  </w:style>
  <w:style w:type="paragraph" w:styleId="BalonMetni">
    <w:name w:val="Balloon Text"/>
    <w:basedOn w:val="Normal"/>
    <w:link w:val="BalonMetniChar"/>
    <w:rsid w:val="00E21A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E2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İLKÖĞRETİM 2</vt:lpstr>
    </vt:vector>
  </TitlesOfParts>
  <Company>ZAMBAK AS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İLKÖĞRETİM 2</dc:title>
  <dc:subject/>
  <dc:creator>ydemirdögen</dc:creator>
  <cp:keywords/>
  <cp:lastModifiedBy>ayhan çaylı</cp:lastModifiedBy>
  <cp:revision>2</cp:revision>
  <cp:lastPrinted>2017-06-04T10:28:00Z</cp:lastPrinted>
  <dcterms:created xsi:type="dcterms:W3CDTF">2017-06-04T10:33:00Z</dcterms:created>
  <dcterms:modified xsi:type="dcterms:W3CDTF">2017-06-04T10:33:00Z</dcterms:modified>
</cp:coreProperties>
</file>